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ook w:val="04A0"/>
      </w:tblPr>
      <w:tblGrid>
        <w:gridCol w:w="915"/>
        <w:gridCol w:w="1025"/>
        <w:gridCol w:w="1023"/>
        <w:gridCol w:w="1130"/>
        <w:gridCol w:w="843"/>
        <w:gridCol w:w="1023"/>
        <w:gridCol w:w="1023"/>
        <w:gridCol w:w="1023"/>
        <w:gridCol w:w="1364"/>
        <w:gridCol w:w="2513"/>
        <w:gridCol w:w="789"/>
        <w:gridCol w:w="1364"/>
        <w:gridCol w:w="1364"/>
      </w:tblGrid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99129E" w:rsidP="00CB5D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Утверждаю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CB5D1B">
        <w:trPr>
          <w:cantSplit/>
          <w:trHeight w:val="579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4"/>
            <w:shd w:val="clear" w:color="auto" w:fill="auto"/>
            <w:vAlign w:val="bottom"/>
          </w:tcPr>
          <w:p w:rsidR="00FD19BE" w:rsidRDefault="0099129E" w:rsidP="00773FCE">
            <w:pPr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 xml:space="preserve">Руководитель </w:t>
            </w:r>
            <w:proofErr w:type="gramStart"/>
            <w:r w:rsidR="00773FCE">
              <w:rPr>
                <w:rFonts w:ascii="Times New Roman" w:hAnsi="Times New Roman" w:cs="Times New Roman"/>
                <w:szCs w:val="16"/>
              </w:rPr>
              <w:t>структурного</w:t>
            </w:r>
            <w:proofErr w:type="gramEnd"/>
          </w:p>
          <w:p w:rsidR="00773FCE" w:rsidRPr="00DC6B64" w:rsidRDefault="00773FCE" w:rsidP="00773FC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подразделения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014339">
        <w:trPr>
          <w:cantSplit/>
          <w:trHeight w:val="20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921E54">
            <w:pPr>
              <w:rPr>
                <w:rFonts w:ascii="Times New Roman" w:hAnsi="Times New Roman" w:cs="Times New Roman"/>
                <w:szCs w:val="16"/>
              </w:rPr>
            </w:pPr>
            <w:r w:rsidRPr="00CB5D1B">
              <w:rPr>
                <w:rFonts w:ascii="Times New Roman" w:hAnsi="Times New Roman" w:cs="Times New Roman"/>
                <w:szCs w:val="16"/>
              </w:rPr>
              <w:pict>
                <v:line id="_x0000_s1026" style="position:absolute;z-index:251657728;mso-position-horizontal-relative:left-margin-area;mso-position-vertical-relative:top-margin-area" from="30.35pt,0" to="124.7pt,0" strokecolor="#615">
                  <w10:wrap anchorx="margin" anchory="margin"/>
                </v:line>
              </w:pic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19BE" w:rsidRPr="00DC6B64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</w:tr>
      <w:tr w:rsidR="00DC6B64" w:rsidRPr="00864DAE" w:rsidTr="00014339">
        <w:trPr>
          <w:cantSplit/>
          <w:trHeight w:val="260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FD19BE" w:rsidRPr="00DC6B64" w:rsidRDefault="0099129E" w:rsidP="004226C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"</w:t>
            </w:r>
            <w:r w:rsidR="00773FCE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DC6B64">
              <w:rPr>
                <w:rFonts w:ascii="Times New Roman" w:hAnsi="Times New Roman" w:cs="Times New Roman"/>
                <w:szCs w:val="16"/>
              </w:rPr>
              <w:t xml:space="preserve">"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                </w:t>
            </w:r>
            <w:r w:rsidR="00056B5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      </w:t>
            </w:r>
            <w:r w:rsidRPr="00DC6B64">
              <w:rPr>
                <w:rFonts w:ascii="Times New Roman" w:hAnsi="Times New Roman" w:cs="Times New Roman"/>
                <w:szCs w:val="16"/>
              </w:rPr>
              <w:t>202</w:t>
            </w:r>
            <w:r w:rsidR="004226CE">
              <w:rPr>
                <w:rFonts w:ascii="Times New Roman" w:hAnsi="Times New Roman" w:cs="Times New Roman"/>
                <w:szCs w:val="16"/>
              </w:rPr>
              <w:t>5</w:t>
            </w:r>
            <w:r w:rsidRPr="00DC6B64">
              <w:rPr>
                <w:rFonts w:ascii="Times New Roman" w:hAnsi="Times New Roman" w:cs="Times New Roman"/>
                <w:szCs w:val="16"/>
              </w:rPr>
              <w:t xml:space="preserve"> г.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8"/>
            <w:shd w:val="clear" w:color="auto" w:fill="auto"/>
            <w:vAlign w:val="center"/>
          </w:tcPr>
          <w:p w:rsidR="00FD19BE" w:rsidRPr="00864DAE" w:rsidRDefault="0086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ответственного лица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12679" w:type="dxa"/>
            <w:gridSpan w:val="11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9BE" w:rsidRPr="002F1DE8" w:rsidRDefault="0099129E" w:rsidP="0042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773FCE"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26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 г.</w:t>
            </w: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  <w:trHeight w:val="9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DA6383">
        <w:trPr>
          <w:cantSplit/>
          <w:trHeight w:val="123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1"/>
        <w:tblW w:w="5013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6"/>
        <w:gridCol w:w="1741"/>
        <w:gridCol w:w="1276"/>
        <w:gridCol w:w="1276"/>
        <w:gridCol w:w="8220"/>
      </w:tblGrid>
      <w:tr w:rsidR="00773FCE" w:rsidRPr="00864DAE" w:rsidTr="007F68E5">
        <w:trPr>
          <w:cantSplit/>
          <w:trHeight w:val="568"/>
        </w:trPr>
        <w:tc>
          <w:tcPr>
            <w:tcW w:w="4677" w:type="dxa"/>
            <w:gridSpan w:val="2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Материальные запасы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Фактически израсходовано</w:t>
            </w:r>
          </w:p>
        </w:tc>
        <w:tc>
          <w:tcPr>
            <w:tcW w:w="8220" w:type="dxa"/>
            <w:vMerge w:val="restart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Направление расходования</w:t>
            </w:r>
          </w:p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(причина списания)</w:t>
            </w:r>
          </w:p>
          <w:p w:rsidR="00DC6B64" w:rsidRPr="002F1DE8" w:rsidRDefault="00DC6B64" w:rsidP="000741E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7F68E5" w:rsidRPr="00864DAE" w:rsidTr="007F68E5">
        <w:trPr>
          <w:cantSplit/>
          <w:trHeight w:val="416"/>
        </w:trPr>
        <w:tc>
          <w:tcPr>
            <w:tcW w:w="2936" w:type="dxa"/>
            <w:shd w:val="clear" w:color="auto" w:fill="auto"/>
            <w:vAlign w:val="center"/>
          </w:tcPr>
          <w:p w:rsidR="007F68E5" w:rsidRPr="002F1DE8" w:rsidRDefault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наименование материала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F68E5" w:rsidRPr="002F1DE8" w:rsidRDefault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Номенклатурный номер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68E5" w:rsidRPr="002F1DE8" w:rsidRDefault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коли</w:t>
            </w:r>
            <w:r w:rsidRPr="002F1DE8">
              <w:rPr>
                <w:rFonts w:ascii="Times New Roman" w:hAnsi="Times New Roman" w:cs="Times New Roman"/>
                <w:szCs w:val="16"/>
              </w:rPr>
              <w:t>чество</w:t>
            </w:r>
          </w:p>
        </w:tc>
        <w:tc>
          <w:tcPr>
            <w:tcW w:w="8220" w:type="dxa"/>
            <w:vMerge/>
            <w:shd w:val="clear" w:color="auto" w:fill="auto"/>
            <w:vAlign w:val="bottom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5</w:t>
            </w: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64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5000" w:type="pct"/>
        <w:tblInd w:w="0" w:type="dxa"/>
        <w:tblLook w:val="04A0"/>
      </w:tblPr>
      <w:tblGrid>
        <w:gridCol w:w="914"/>
        <w:gridCol w:w="1023"/>
        <w:gridCol w:w="1023"/>
        <w:gridCol w:w="1131"/>
        <w:gridCol w:w="844"/>
        <w:gridCol w:w="1023"/>
        <w:gridCol w:w="1023"/>
        <w:gridCol w:w="1023"/>
        <w:gridCol w:w="1364"/>
        <w:gridCol w:w="2513"/>
        <w:gridCol w:w="790"/>
        <w:gridCol w:w="1364"/>
        <w:gridCol w:w="1364"/>
      </w:tblGrid>
      <w:tr w:rsidR="00FD19BE" w:rsidRPr="00864DAE" w:rsidTr="00773FCE">
        <w:trPr>
          <w:cantSplit/>
        </w:trPr>
        <w:tc>
          <w:tcPr>
            <w:tcW w:w="91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4"/>
        <w:tblW w:w="5000" w:type="pct"/>
        <w:tblInd w:w="0" w:type="dxa"/>
        <w:tblLook w:val="04A0"/>
      </w:tblPr>
      <w:tblGrid>
        <w:gridCol w:w="2194"/>
        <w:gridCol w:w="2230"/>
        <w:gridCol w:w="191"/>
        <w:gridCol w:w="1875"/>
        <w:gridCol w:w="195"/>
        <w:gridCol w:w="2335"/>
        <w:gridCol w:w="196"/>
        <w:gridCol w:w="1141"/>
        <w:gridCol w:w="1679"/>
        <w:gridCol w:w="160"/>
        <w:gridCol w:w="2550"/>
        <w:gridCol w:w="271"/>
        <w:gridCol w:w="382"/>
      </w:tblGrid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Ответственное лицо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bottom"/>
          </w:tcPr>
          <w:p w:rsidR="00DC6B64" w:rsidRPr="002F1DE8" w:rsidRDefault="0099129E" w:rsidP="00DC6B64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</w:t>
            </w:r>
          </w:p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4339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2" w:type="dxa"/>
            <w:vMerge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Главный</w:t>
            </w:r>
          </w:p>
          <w:p w:rsidR="00FD19BE" w:rsidRPr="002F1DE8" w:rsidRDefault="0099129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бухгалтер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4339">
        <w:trPr>
          <w:cantSplit/>
          <w:trHeight w:val="123"/>
        </w:trPr>
        <w:tc>
          <w:tcPr>
            <w:tcW w:w="2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Согласовано</w:t>
            </w:r>
          </w:p>
        </w:tc>
        <w:tc>
          <w:tcPr>
            <w:tcW w:w="223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  <w:trHeight w:val="123"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tbl>
      <w:tblPr>
        <w:tblStyle w:val="TableStyle5"/>
        <w:tblW w:w="5000" w:type="pct"/>
        <w:tblInd w:w="0" w:type="dxa"/>
        <w:tblLook w:val="04A0"/>
      </w:tblPr>
      <w:tblGrid>
        <w:gridCol w:w="15399"/>
      </w:tblGrid>
      <w:tr w:rsidR="00FD19BE" w:rsidRPr="002F1DE8" w:rsidTr="007F68E5">
        <w:trPr>
          <w:cantSplit/>
          <w:trHeight w:val="383"/>
        </w:trPr>
        <w:tc>
          <w:tcPr>
            <w:tcW w:w="15399" w:type="dxa"/>
            <w:shd w:val="clear" w:color="auto" w:fill="auto"/>
            <w:vAlign w:val="bottom"/>
          </w:tcPr>
          <w:p w:rsidR="00FD19BE" w:rsidRPr="002F1DE8" w:rsidRDefault="0099129E" w:rsidP="004226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"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"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       </w:t>
            </w:r>
            <w:r w:rsidR="00056B58">
              <w:rPr>
                <w:rFonts w:ascii="Times New Roman" w:hAnsi="Times New Roman" w:cs="Times New Roman"/>
                <w:szCs w:val="16"/>
              </w:rPr>
              <w:t xml:space="preserve">        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 202</w:t>
            </w:r>
            <w:r w:rsidR="004226CE">
              <w:rPr>
                <w:rFonts w:ascii="Times New Roman" w:hAnsi="Times New Roman" w:cs="Times New Roman"/>
                <w:szCs w:val="16"/>
              </w:rPr>
              <w:t>5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 г.</w:t>
            </w:r>
          </w:p>
        </w:tc>
      </w:tr>
    </w:tbl>
    <w:p w:rsidR="0099129E" w:rsidRPr="002F1DE8" w:rsidRDefault="0099129E">
      <w:pPr>
        <w:rPr>
          <w:rFonts w:ascii="Times New Roman" w:hAnsi="Times New Roman" w:cs="Times New Roman"/>
          <w:sz w:val="16"/>
          <w:szCs w:val="16"/>
        </w:rPr>
      </w:pPr>
    </w:p>
    <w:sectPr w:rsidR="0099129E" w:rsidRPr="002F1DE8" w:rsidSect="00DC6B64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9BE"/>
    <w:rsid w:val="00014339"/>
    <w:rsid w:val="00023656"/>
    <w:rsid w:val="00056B58"/>
    <w:rsid w:val="000672E8"/>
    <w:rsid w:val="002F1DE8"/>
    <w:rsid w:val="004226CE"/>
    <w:rsid w:val="00640513"/>
    <w:rsid w:val="00773FCE"/>
    <w:rsid w:val="007F68E5"/>
    <w:rsid w:val="00864DAE"/>
    <w:rsid w:val="00921E54"/>
    <w:rsid w:val="0099129E"/>
    <w:rsid w:val="00CB5D1B"/>
    <w:rsid w:val="00D11E3E"/>
    <w:rsid w:val="00DA6383"/>
    <w:rsid w:val="00DC6B64"/>
    <w:rsid w:val="00FD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Демчук Оксана Николаевна</dc:creator>
  <cp:lastModifiedBy>РЕТ</cp:lastModifiedBy>
  <cp:revision>3</cp:revision>
  <cp:lastPrinted>2025-05-22T06:20:00Z</cp:lastPrinted>
  <dcterms:created xsi:type="dcterms:W3CDTF">2025-05-22T06:24:00Z</dcterms:created>
  <dcterms:modified xsi:type="dcterms:W3CDTF">2025-05-22T07:18:00Z</dcterms:modified>
</cp:coreProperties>
</file>